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861" w:rsidRDefault="00A76861">
      <w:r w:rsidRPr="00A76861">
        <w:rPr>
          <w:b/>
          <w:bCs/>
        </w:rPr>
        <w:t>Grupo 1</w:t>
      </w:r>
      <w:r w:rsidRPr="00A76861">
        <w:t xml:space="preserve">: </w:t>
      </w:r>
      <w:r w:rsidRPr="004B0978">
        <w:rPr>
          <w:highlight w:val="yellow"/>
        </w:rPr>
        <w:t>Gabriela Cerqueira; Margarida Carvalho; Susana Fernandes;</w:t>
      </w:r>
      <w:r w:rsidR="00E339BE" w:rsidRPr="004B0978">
        <w:rPr>
          <w:highlight w:val="yellow"/>
        </w:rPr>
        <w:t xml:space="preserve"> </w:t>
      </w:r>
      <w:r w:rsidRPr="004B0978">
        <w:rPr>
          <w:highlight w:val="yellow"/>
        </w:rPr>
        <w:t>Tânia Brito</w:t>
      </w:r>
      <w:r w:rsidRPr="00A76861">
        <w:t>.</w:t>
      </w:r>
    </w:p>
    <w:p w:rsidR="00E339BE" w:rsidRDefault="00E339BE"/>
    <w:p w:rsidR="00E339BE" w:rsidRDefault="004B0978">
      <w:r>
        <w:t>Completa a sequência dos acontecimentos de acordo com o texto:</w:t>
      </w:r>
    </w:p>
    <w:p w:rsidR="004B0978" w:rsidRDefault="004B0978">
      <w:r>
        <w:t>1</w:t>
      </w:r>
      <w:r w:rsidR="00FD101B">
        <w:t xml:space="preserve"> A baleia </w:t>
      </w:r>
      <w:r w:rsidR="004D4B68">
        <w:t>comeu todos os peixes do mar à exceção do salmonete</w:t>
      </w:r>
      <w:r w:rsidR="00FD101B">
        <w:t>.</w:t>
      </w:r>
    </w:p>
    <w:p w:rsidR="004D4B68" w:rsidRDefault="004D4B68" w:rsidP="004D4B68">
      <w:r w:rsidRPr="004D4B68">
        <w:rPr>
          <w:highlight w:val="yellow"/>
        </w:rPr>
        <w:t xml:space="preserve">2 A </w:t>
      </w:r>
      <w:r w:rsidR="00DF34AC">
        <w:rPr>
          <w:highlight w:val="yellow"/>
        </w:rPr>
        <w:t>b</w:t>
      </w:r>
      <w:r w:rsidRPr="004D4B68">
        <w:rPr>
          <w:highlight w:val="yellow"/>
        </w:rPr>
        <w:t xml:space="preserve">aleia </w:t>
      </w:r>
      <w:r w:rsidR="00DF34AC">
        <w:rPr>
          <w:highlight w:val="yellow"/>
        </w:rPr>
        <w:t>ficou sem peixes para comer</w:t>
      </w:r>
      <w:r w:rsidRPr="004D4B68">
        <w:rPr>
          <w:highlight w:val="yellow"/>
        </w:rPr>
        <w:t>.</w:t>
      </w:r>
    </w:p>
    <w:p w:rsidR="00DF34AC" w:rsidRDefault="004D4B68" w:rsidP="00DF34AC">
      <w:r w:rsidRPr="00DF34AC">
        <w:t xml:space="preserve">3 </w:t>
      </w:r>
      <w:r w:rsidR="00DF34AC" w:rsidRPr="00DF34AC">
        <w:t>O salmonete sugeriu</w:t>
      </w:r>
      <w:r w:rsidR="00DF34AC">
        <w:t>-lhe</w:t>
      </w:r>
      <w:r w:rsidR="00DF34AC" w:rsidRPr="00DF34AC">
        <w:t xml:space="preserve"> que ela comesse homens.</w:t>
      </w:r>
      <w:r w:rsidR="00DF34AC">
        <w:t xml:space="preserve"> </w:t>
      </w:r>
    </w:p>
    <w:p w:rsidR="00DF34AC" w:rsidRDefault="002921EC">
      <w:r w:rsidRPr="00DF34AC">
        <w:rPr>
          <w:highlight w:val="yellow"/>
        </w:rPr>
        <w:t xml:space="preserve">4 </w:t>
      </w:r>
      <w:r w:rsidR="00DF34AC" w:rsidRPr="00DF34AC">
        <w:rPr>
          <w:highlight w:val="yellow"/>
        </w:rPr>
        <w:t xml:space="preserve">A </w:t>
      </w:r>
      <w:r w:rsidR="00DF34AC">
        <w:rPr>
          <w:highlight w:val="yellow"/>
        </w:rPr>
        <w:t>b</w:t>
      </w:r>
      <w:r w:rsidR="00DF34AC" w:rsidRPr="00DF34AC">
        <w:rPr>
          <w:highlight w:val="yellow"/>
        </w:rPr>
        <w:t>aleia encontrou o marinheiro (arguto, astuto e resoluto) na jangada.</w:t>
      </w:r>
    </w:p>
    <w:p w:rsidR="004B0978" w:rsidRDefault="004B0978">
      <w:r>
        <w:t>5</w:t>
      </w:r>
      <w:r w:rsidR="00FD101B">
        <w:t xml:space="preserve"> </w:t>
      </w:r>
      <w:r w:rsidR="00DF34AC" w:rsidRPr="00DF34AC">
        <w:t>A baleia engoliu a jangada e o marinheiro.</w:t>
      </w:r>
    </w:p>
    <w:p w:rsidR="00DF34AC" w:rsidRDefault="004B0978" w:rsidP="00DF34AC">
      <w:r w:rsidRPr="00DF34AC">
        <w:rPr>
          <w:highlight w:val="yellow"/>
        </w:rPr>
        <w:t>6</w:t>
      </w:r>
      <w:r w:rsidR="002921EC" w:rsidRPr="00DF34AC">
        <w:rPr>
          <w:highlight w:val="yellow"/>
        </w:rPr>
        <w:t xml:space="preserve"> </w:t>
      </w:r>
      <w:r w:rsidR="00DF34AC" w:rsidRPr="00DF34AC">
        <w:rPr>
          <w:highlight w:val="yellow"/>
        </w:rPr>
        <w:t>O marinheiro pulou e saltou dentro da baleia.</w:t>
      </w:r>
      <w:r w:rsidR="00DF34AC">
        <w:t xml:space="preserve"> </w:t>
      </w:r>
    </w:p>
    <w:p w:rsidR="004D4B68" w:rsidRDefault="004B0978">
      <w:r>
        <w:t>7</w:t>
      </w:r>
      <w:r w:rsidR="002921EC">
        <w:t xml:space="preserve"> </w:t>
      </w:r>
      <w:r w:rsidR="00DF34AC">
        <w:t>A baleia ficou enjoada.</w:t>
      </w:r>
    </w:p>
    <w:p w:rsidR="004D4B68" w:rsidRDefault="00DF34AC">
      <w:r w:rsidRPr="00DF34AC">
        <w:rPr>
          <w:highlight w:val="yellow"/>
        </w:rPr>
        <w:t xml:space="preserve">8 A </w:t>
      </w:r>
      <w:r>
        <w:rPr>
          <w:highlight w:val="yellow"/>
        </w:rPr>
        <w:t>b</w:t>
      </w:r>
      <w:r w:rsidRPr="00DF34AC">
        <w:rPr>
          <w:highlight w:val="yellow"/>
        </w:rPr>
        <w:t>aleia pediu ao homem que saísse.</w:t>
      </w:r>
      <w:r>
        <w:t xml:space="preserve"> </w:t>
      </w:r>
    </w:p>
    <w:p w:rsidR="004D4B68" w:rsidRDefault="00DF34AC">
      <w:r>
        <w:t xml:space="preserve">9 O homem recusou e pediu-lhe que a levasse à sua terra. </w:t>
      </w:r>
    </w:p>
    <w:p w:rsidR="004D4B68" w:rsidRDefault="00DF34AC">
      <w:r w:rsidRPr="00DF34AC">
        <w:rPr>
          <w:highlight w:val="yellow"/>
        </w:rPr>
        <w:t>10 Durante a viagem, o marinheiro construiu uma grade com as tábuas da jangada</w:t>
      </w:r>
      <w:r>
        <w:t xml:space="preserve">. </w:t>
      </w:r>
    </w:p>
    <w:p w:rsidR="00DF34AC" w:rsidRDefault="00DF34AC">
      <w:r>
        <w:t>11 Assim, a baleia ficou com a grade que a impedia de comer homens, meninos ou peixes.</w:t>
      </w:r>
    </w:p>
    <w:p w:rsidR="00DF34AC" w:rsidRDefault="00DF34AC"/>
    <w:p w:rsidR="005463F7" w:rsidRDefault="005463F7"/>
    <w:p w:rsidR="005463F7" w:rsidRDefault="005463F7" w:rsidP="005463F7">
      <w:pPr>
        <w:jc w:val="both"/>
      </w:pPr>
      <w:r>
        <w:t xml:space="preserve">A Baleia-franca-do-sul é um ______________, que pertence ao grupo conhecido como cetáceos, ______________inclui baleias, golfinhos e botos. ______________ é uma das três espécies da família das baleias francas. As ______________ duas são a Baleia-franca-do-norte-do-Atlântico e a Baleia-franca-do-norte-do-Pacífico. </w:t>
      </w:r>
    </w:p>
    <w:p w:rsidR="005463F7" w:rsidRDefault="005463F7" w:rsidP="005463F7">
      <w:pPr>
        <w:jc w:val="both"/>
      </w:pPr>
      <w:r>
        <w:t xml:space="preserve">A Baleia-franca pode ter entre 14-18 metros de comprimento e pode ter até 80 toneladas de ______________. </w:t>
      </w:r>
    </w:p>
    <w:p w:rsidR="005463F7" w:rsidRDefault="005463F7" w:rsidP="005463F7">
      <w:pPr>
        <w:jc w:val="both"/>
      </w:pPr>
      <w:r>
        <w:t xml:space="preserve">O ______________ corpo é predominantemente preto, com ______________ manchas brancas no ventre, além de calosidades brancas e cinzas no topo da ______________ cabeça. </w:t>
      </w:r>
    </w:p>
    <w:p w:rsidR="002921EC" w:rsidRDefault="002921EC" w:rsidP="005463F7">
      <w:pPr>
        <w:jc w:val="both"/>
      </w:pPr>
    </w:p>
    <w:p w:rsidR="002921EC" w:rsidRDefault="002921EC" w:rsidP="005463F7">
      <w:pPr>
        <w:jc w:val="both"/>
      </w:pPr>
    </w:p>
    <w:p w:rsidR="002921EC" w:rsidRDefault="002921EC"/>
    <w:p w:rsidR="004B0978" w:rsidRDefault="004B0978"/>
    <w:p w:rsidR="00E339BE" w:rsidRDefault="00E339BE"/>
    <w:p w:rsidR="00E339BE" w:rsidRDefault="00E339BE"/>
    <w:sectPr w:rsidR="00E339BE" w:rsidSect="00D64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AB"/>
    <w:rsid w:val="002921EC"/>
    <w:rsid w:val="00317A04"/>
    <w:rsid w:val="00344CD6"/>
    <w:rsid w:val="004B0978"/>
    <w:rsid w:val="004B6257"/>
    <w:rsid w:val="004D4B68"/>
    <w:rsid w:val="005463F7"/>
    <w:rsid w:val="00711685"/>
    <w:rsid w:val="00924B88"/>
    <w:rsid w:val="00A76861"/>
    <w:rsid w:val="00CC0284"/>
    <w:rsid w:val="00D64CAB"/>
    <w:rsid w:val="00DF34AC"/>
    <w:rsid w:val="00E339BE"/>
    <w:rsid w:val="00E803E8"/>
    <w:rsid w:val="00F80E51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776D5-101B-4FB3-B7D6-B633A27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6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6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64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6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64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64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64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64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64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64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64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64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64C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64CA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64C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64CA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64C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64C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64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64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6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6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64C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4CA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64C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64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64CA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64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Brito</dc:creator>
  <cp:keywords/>
  <dc:description/>
  <cp:lastModifiedBy>Tânia Brito</cp:lastModifiedBy>
  <cp:revision>6</cp:revision>
  <dcterms:created xsi:type="dcterms:W3CDTF">2025-06-02T17:33:00Z</dcterms:created>
  <dcterms:modified xsi:type="dcterms:W3CDTF">2025-06-02T19:33:00Z</dcterms:modified>
</cp:coreProperties>
</file>