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8ED213" w:rsidR="00950242" w:rsidRDefault="009324E4">
      <w:pPr>
        <w:pStyle w:val="Ttulo1"/>
        <w:keepNext w:val="0"/>
        <w:keepLines w:val="0"/>
        <w:shd w:val="clear" w:color="auto" w:fill="FFFFFF"/>
        <w:ind w:left="0"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bookmarkStart w:id="0" w:name="_fafi0oox1jvk" w:colFirst="0" w:colLast="0"/>
      <w:bookmarkEnd w:id="0"/>
      <w:r>
        <w:rPr>
          <w:rFonts w:ascii="Trebuchet MS" w:eastAsia="Trebuchet MS" w:hAnsi="Trebuchet MS" w:cs="Trebuchet MS"/>
          <w:sz w:val="24"/>
          <w:szCs w:val="24"/>
        </w:rPr>
        <w:t>A dança dos m</w:t>
      </w:r>
      <w:r>
        <w:rPr>
          <w:rFonts w:ascii="Trebuchet MS" w:eastAsia="Trebuchet MS" w:hAnsi="Trebuchet MS" w:cs="Trebuchet MS"/>
          <w:sz w:val="24"/>
          <w:szCs w:val="24"/>
        </w:rPr>
        <w:t>eses</w:t>
      </w:r>
    </w:p>
    <w:p w14:paraId="00000002" w14:textId="77777777" w:rsidR="00950242" w:rsidRDefault="009324E4">
      <w:pPr>
        <w:pStyle w:val="Ttulo2"/>
        <w:keepNext w:val="0"/>
        <w:keepLines w:val="0"/>
        <w:shd w:val="clear" w:color="auto" w:fill="FFFFFF"/>
        <w:jc w:val="both"/>
        <w:rPr>
          <w:rFonts w:ascii="Trebuchet MS" w:eastAsia="Trebuchet MS" w:hAnsi="Trebuchet MS" w:cs="Trebuchet MS"/>
          <w:sz w:val="20"/>
          <w:szCs w:val="20"/>
        </w:rPr>
      </w:pPr>
      <w:bookmarkStart w:id="1" w:name="_jz67rcsmgk74" w:colFirst="0" w:colLast="0"/>
      <w:bookmarkEnd w:id="1"/>
      <w:r>
        <w:rPr>
          <w:rFonts w:ascii="Trebuchet MS" w:eastAsia="Trebuchet MS" w:hAnsi="Trebuchet MS" w:cs="Trebuchet MS"/>
          <w:sz w:val="20"/>
          <w:szCs w:val="20"/>
        </w:rPr>
        <w:t>Conto de António Sérgio</w:t>
      </w:r>
    </w:p>
    <w:p w14:paraId="00000003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Eram uma vez duas velhinhas, que moravam numa casa ao pé de uma mata. Tinha cada uma o seu quarto de cama, e havia uma sala de jantar para as duas manas. Uma delas chamava-se Eusébia, e a outra, Adelina.</w:t>
      </w:r>
    </w:p>
    <w:p w14:paraId="00000004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Uma manhã, a tia Adelina levantou-se cedo - muito ce</w:t>
      </w:r>
      <w:r>
        <w:rPr>
          <w:rFonts w:ascii="Trebuchet MS" w:eastAsia="Trebuchet MS" w:hAnsi="Trebuchet MS" w:cs="Trebuchet MS"/>
          <w:sz w:val="20"/>
          <w:szCs w:val="20"/>
        </w:rPr>
        <w:t>dinho -, varreu o quarto, fez a cama, e saiu. Foi andando por ali fora com seu passo curto e apressadito, para ir apanhar na mata alguma lenha. Em certo momento, viu um pássaro -piu, piu, piu, - que andava aos saltos diante dela, que piava, e que se não ia</w:t>
      </w:r>
      <w:r>
        <w:rPr>
          <w:rFonts w:ascii="Trebuchet MS" w:eastAsia="Trebuchet MS" w:hAnsi="Trebuchet MS" w:cs="Trebuchet MS"/>
          <w:sz w:val="20"/>
          <w:szCs w:val="20"/>
        </w:rPr>
        <w:t xml:space="preserve"> para longe da nossa velha. A tia Adelina gostou do pássaro, sorriu-Ihe, cantou, e foi seguindo por onde ele queria. Seguiu, seguiu, seguiu, e o pássaro sempre a pipilar - piu, piu, piu, - e a nossa velhinha atrás do pássaro. Em certo momento, chegou a um </w:t>
      </w:r>
      <w:r>
        <w:rPr>
          <w:rFonts w:ascii="Trebuchet MS" w:eastAsia="Trebuchet MS" w:hAnsi="Trebuchet MS" w:cs="Trebuchet MS"/>
          <w:sz w:val="20"/>
          <w:szCs w:val="20"/>
        </w:rPr>
        <w:t xml:space="preserve">rio, e apareceu-Ihe uma casa por detrás de um salgueiro, toda coberta por folhas de hera. O pássaro saltitou para lá, e a velha entrou. Achou-se numa sala muito grande. Em volta, junto às paredes, estavam doze rapazes muito bonitos, vestidos de seda, cada </w:t>
      </w:r>
      <w:r>
        <w:rPr>
          <w:rFonts w:ascii="Trebuchet MS" w:eastAsia="Trebuchet MS" w:hAnsi="Trebuchet MS" w:cs="Trebuchet MS"/>
          <w:sz w:val="20"/>
          <w:szCs w:val="20"/>
        </w:rPr>
        <w:t>um com o fato de sua cor. Os rapazes chegaram-se, formaram uma roda, e começaram a dançar em redor da velha:</w:t>
      </w:r>
    </w:p>
    <w:p w14:paraId="769497A0" w14:textId="77777777" w:rsidR="00BC56E6" w:rsidRDefault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</w:p>
    <w:p w14:paraId="00000006" w14:textId="66196069" w:rsidR="00950242" w:rsidRPr="003F532A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roda, gira, gira,</w:t>
      </w:r>
    </w:p>
    <w:p w14:paraId="00000007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É um ano inteiro na gira,</w:t>
      </w:r>
    </w:p>
    <w:p w14:paraId="00000008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girar:</w:t>
      </w:r>
    </w:p>
    <w:p w14:paraId="00000009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gira na roda?</w:t>
      </w:r>
    </w:p>
    <w:p w14:paraId="0000000A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canta esta moda?</w:t>
      </w:r>
    </w:p>
    <w:p w14:paraId="0000000B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ba</w:t>
      </w:r>
      <w:r>
        <w:rPr>
          <w:rFonts w:ascii="Trebuchet MS" w:eastAsia="Trebuchet MS" w:hAnsi="Trebuchet MS" w:cs="Trebuchet MS"/>
          <w:sz w:val="20"/>
          <w:szCs w:val="20"/>
        </w:rPr>
        <w:t>ila a cantar?</w:t>
      </w:r>
    </w:p>
    <w:p w14:paraId="0000000C" w14:textId="3545A4D6" w:rsidR="00950242" w:rsidRPr="003F532A" w:rsidRDefault="009324E4" w:rsidP="003F532A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roda...</w:t>
      </w:r>
      <w:r w:rsidR="003F532A" w:rsidRP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gira,</w:t>
      </w:r>
    </w:p>
    <w:p w14:paraId="0000000D" w14:textId="4BD167AE" w:rsidR="00950242" w:rsidRPr="003F532A" w:rsidRDefault="009324E4" w:rsidP="003F532A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 w:rsidRP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gira...</w:t>
      </w:r>
      <w:r w:rsidR="003F532A"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gira,</w:t>
      </w:r>
    </w:p>
    <w:p w14:paraId="0000000E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girar!</w:t>
      </w:r>
    </w:p>
    <w:p w14:paraId="0000000F" w14:textId="3B83520E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velha sorria, muito entretida a ver a dança. Quando pararam, um dos rapazes perguntou-lhe: "De qual dos meses gostas mais</w:t>
      </w:r>
      <w:r>
        <w:rPr>
          <w:rFonts w:ascii="Trebuchet MS" w:eastAsia="Trebuchet MS" w:hAnsi="Trebuchet MS" w:cs="Trebuchet MS"/>
          <w:sz w:val="20"/>
          <w:szCs w:val="20"/>
        </w:rPr>
        <w:t>?"</w:t>
      </w:r>
    </w:p>
    <w:p w14:paraId="00000010" w14:textId="04A830D5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Adelina olhou para ele mu</w:t>
      </w:r>
      <w:r>
        <w:rPr>
          <w:rFonts w:ascii="Trebuchet MS" w:eastAsia="Trebuchet MS" w:hAnsi="Trebuchet MS" w:cs="Trebuchet MS"/>
          <w:sz w:val="20"/>
          <w:szCs w:val="20"/>
        </w:rPr>
        <w:t>ito risonha, e respondeu</w:t>
      </w:r>
      <w:r>
        <w:rPr>
          <w:rFonts w:ascii="Trebuchet MS" w:eastAsia="Trebuchet MS" w:hAnsi="Trebuchet MS" w:cs="Trebuchet MS"/>
          <w:sz w:val="20"/>
          <w:szCs w:val="20"/>
        </w:rPr>
        <w:t>-lhe</w:t>
      </w:r>
      <w:r>
        <w:rPr>
          <w:rFonts w:ascii="Trebuchet MS" w:eastAsia="Trebuchet MS" w:hAnsi="Trebuchet MS" w:cs="Trebuchet MS"/>
          <w:sz w:val="20"/>
          <w:szCs w:val="20"/>
        </w:rPr>
        <w:t>: "Ora, de qual gosto mais! Gosto de todos. Todos eles são bons".</w:t>
      </w:r>
    </w:p>
    <w:p w14:paraId="00000011" w14:textId="57762528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"Todos bons? - insistiu o rapaz. - Todos eles igualmente bons? Pois achas que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Dezembro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e Janeiro, com chuva e frio, são tão bons e agradáveis como o mês de </w:t>
      </w:r>
      <w:r w:rsidR="003F532A">
        <w:rPr>
          <w:rFonts w:ascii="Trebuchet MS" w:eastAsia="Trebuchet MS" w:hAnsi="Trebuchet MS" w:cs="Trebuchet MS"/>
          <w:sz w:val="20"/>
          <w:szCs w:val="20"/>
        </w:rPr>
        <w:t>a</w:t>
      </w:r>
      <w:r>
        <w:rPr>
          <w:rFonts w:ascii="Trebuchet MS" w:eastAsia="Trebuchet MS" w:hAnsi="Trebuchet MS" w:cs="Trebuchet MS"/>
          <w:sz w:val="20"/>
          <w:szCs w:val="20"/>
        </w:rPr>
        <w:t>bri</w:t>
      </w:r>
      <w:r>
        <w:rPr>
          <w:rFonts w:ascii="Trebuchet MS" w:eastAsia="Trebuchet MS" w:hAnsi="Trebuchet MS" w:cs="Trebuchet MS"/>
          <w:sz w:val="20"/>
          <w:szCs w:val="20"/>
        </w:rPr>
        <w:t>l, com suas flores?"</w:t>
      </w:r>
    </w:p>
    <w:p w14:paraId="00000012" w14:textId="3CD91ECB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"Ora - respondeu a velha -, se não chovesse nos outros meses, não poderia haver as flores no mês de </w:t>
      </w:r>
      <w:r w:rsidR="003F532A">
        <w:rPr>
          <w:rFonts w:ascii="Trebuchet MS" w:eastAsia="Trebuchet MS" w:hAnsi="Trebuchet MS" w:cs="Trebuchet MS"/>
          <w:sz w:val="20"/>
          <w:szCs w:val="20"/>
        </w:rPr>
        <w:t>abril</w:t>
      </w:r>
      <w:r>
        <w:rPr>
          <w:rFonts w:ascii="Trebuchet MS" w:eastAsia="Trebuchet MS" w:hAnsi="Trebuchet MS" w:cs="Trebuchet MS"/>
          <w:sz w:val="20"/>
          <w:szCs w:val="20"/>
        </w:rPr>
        <w:t>. Todos são bons. Já lhes disse que me agradam todos". E sorria.</w:t>
      </w:r>
    </w:p>
    <w:p w14:paraId="00000013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"Está bem, está bem - respondeu o rapaz que lhe falara. - Toma es</w:t>
      </w:r>
      <w:r>
        <w:rPr>
          <w:rFonts w:ascii="Trebuchet MS" w:eastAsia="Trebuchet MS" w:hAnsi="Trebuchet MS" w:cs="Trebuchet MS"/>
          <w:sz w:val="20"/>
          <w:szCs w:val="20"/>
        </w:rPr>
        <w:t>te saco. Dou-to de presente com o que tem lá dentro. Quando quiseres, podes sair"</w:t>
      </w:r>
    </w:p>
    <w:p w14:paraId="00000014" w14:textId="2A6D8EE2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A tia Adelina agradeceu, saiu, disse o seu adeus ao passarito, voltou pelo caminho por onde tinha vindo</w:t>
      </w:r>
      <w:r>
        <w:rPr>
          <w:rFonts w:ascii="Trebuchet MS" w:eastAsia="Trebuchet MS" w:hAnsi="Trebuchet MS" w:cs="Trebuchet MS"/>
          <w:sz w:val="20"/>
          <w:szCs w:val="20"/>
        </w:rPr>
        <w:t xml:space="preserve"> e chegou</w:t>
      </w:r>
      <w:r w:rsidR="003F53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enfim</w:t>
      </w:r>
      <w:r w:rsidR="003F53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à sua casa.</w:t>
      </w:r>
    </w:p>
    <w:p w14:paraId="00000015" w14:textId="0BEC2238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mana Eusébia, já levantada, estava a var</w:t>
      </w:r>
      <w:r>
        <w:rPr>
          <w:rFonts w:ascii="Trebuchet MS" w:eastAsia="Trebuchet MS" w:hAnsi="Trebuchet MS" w:cs="Trebuchet MS"/>
          <w:sz w:val="20"/>
          <w:szCs w:val="20"/>
        </w:rPr>
        <w:t>rer o seu próprio quarto</w:t>
      </w:r>
      <w:r>
        <w:rPr>
          <w:rFonts w:ascii="Trebuchet MS" w:eastAsia="Trebuchet MS" w:hAnsi="Trebuchet MS" w:cs="Trebuchet MS"/>
          <w:sz w:val="20"/>
          <w:szCs w:val="20"/>
        </w:rPr>
        <w:t xml:space="preserve"> e</w:t>
      </w:r>
      <w:r w:rsidR="003F532A">
        <w:rPr>
          <w:rFonts w:ascii="Trebuchet MS" w:eastAsia="Trebuchet MS" w:hAnsi="Trebuchet MS" w:cs="Trebuchet MS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mal disposta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>, rabugenta, por ter de fazer esse trabalho.</w:t>
      </w:r>
    </w:p>
    <w:p w14:paraId="00000016" w14:textId="30457E56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Disse-lhe assim a mana Adelina</w:t>
      </w:r>
      <w:r>
        <w:rPr>
          <w:rFonts w:ascii="Trebuchet MS" w:eastAsia="Trebuchet MS" w:hAnsi="Trebuchet MS" w:cs="Trebuchet MS"/>
          <w:sz w:val="20"/>
          <w:szCs w:val="20"/>
        </w:rPr>
        <w:t>: "Não te apoquentes por tão pouca coisa. Eu vou ajudar-te". E aju</w:t>
      </w:r>
      <w:r w:rsidR="00BC56E6">
        <w:rPr>
          <w:rFonts w:ascii="Trebuchet MS" w:eastAsia="Trebuchet MS" w:hAnsi="Trebuchet MS" w:cs="Trebuchet MS"/>
          <w:sz w:val="20"/>
          <w:szCs w:val="20"/>
        </w:rPr>
        <w:softHyphen/>
      </w:r>
      <w:r>
        <w:rPr>
          <w:rFonts w:ascii="Trebuchet MS" w:eastAsia="Trebuchet MS" w:hAnsi="Trebuchet MS" w:cs="Trebuchet MS"/>
          <w:sz w:val="20"/>
          <w:szCs w:val="20"/>
        </w:rPr>
        <w:t>dou</w:t>
      </w:r>
      <w:r w:rsidR="00BC56E6">
        <w:rPr>
          <w:rFonts w:ascii="Trebuchet MS" w:eastAsia="Trebuchet MS" w:hAnsi="Trebuchet MS" w:cs="Trebuchet MS"/>
          <w:sz w:val="20"/>
          <w:szCs w:val="20"/>
        </w:rPr>
        <w:noBreakHyphen/>
      </w:r>
      <w:r>
        <w:rPr>
          <w:rFonts w:ascii="Trebuchet MS" w:eastAsia="Trebuchet MS" w:hAnsi="Trebuchet MS" w:cs="Trebuchet MS"/>
          <w:sz w:val="20"/>
          <w:szCs w:val="20"/>
        </w:rPr>
        <w:t>a. Quando acabaram, a tia Eusébia perguntou à outra: "Que trazes tu na</w:t>
      </w:r>
      <w:r>
        <w:rPr>
          <w:rFonts w:ascii="Trebuchet MS" w:eastAsia="Trebuchet MS" w:hAnsi="Trebuchet MS" w:cs="Trebuchet MS"/>
          <w:sz w:val="20"/>
          <w:szCs w:val="20"/>
        </w:rPr>
        <w:t>quele saquinho?"</w:t>
      </w:r>
    </w:p>
    <w:p w14:paraId="00000017" w14:textId="750C789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Adelina respondeu</w:t>
      </w:r>
      <w:r>
        <w:rPr>
          <w:rFonts w:ascii="Trebuchet MS" w:eastAsia="Trebuchet MS" w:hAnsi="Trebuchet MS" w:cs="Trebuchet MS"/>
          <w:sz w:val="20"/>
          <w:szCs w:val="20"/>
        </w:rPr>
        <w:t>: "Nem vi ainda. Deram-mo numa casa da mata uns rapazes que lá achei. Vamos abri-lo". A tia Adelina abriu o saco, e ficou espantada. De cada vez que metia a mão, saía de lá de dentro uma coisa boa. Era um vestido, que lhe servia mui</w:t>
      </w:r>
      <w:r>
        <w:rPr>
          <w:rFonts w:ascii="Trebuchet MS" w:eastAsia="Trebuchet MS" w:hAnsi="Trebuchet MS" w:cs="Trebuchet MS"/>
          <w:sz w:val="20"/>
          <w:szCs w:val="20"/>
        </w:rPr>
        <w:t>to bem; eram roupas brancas muito finas; eram lindas frutas de conserva; eram... eu sei lá! Eram tantas coisas, que parecia impossível que pudessem caber naquele saquinho.</w:t>
      </w:r>
    </w:p>
    <w:p w14:paraId="00000018" w14:textId="7A7B206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 a tia Eusébia disse então: "Bonitas e boas coisas te deram os tais rapazes, não ha</w:t>
      </w:r>
      <w:r>
        <w:rPr>
          <w:rFonts w:ascii="Trebuchet MS" w:eastAsia="Trebuchet MS" w:hAnsi="Trebuchet MS" w:cs="Trebuchet MS"/>
          <w:sz w:val="20"/>
          <w:szCs w:val="20"/>
        </w:rPr>
        <w:t>ja dúvida. E agora diz</w:t>
      </w:r>
      <w:r>
        <w:rPr>
          <w:rFonts w:ascii="Trebuchet MS" w:eastAsia="Trebuchet MS" w:hAnsi="Trebuchet MS" w:cs="Trebuchet MS"/>
          <w:sz w:val="20"/>
          <w:szCs w:val="20"/>
        </w:rPr>
        <w:t>: como foste parar à casa deles?"</w:t>
      </w:r>
    </w:p>
    <w:p w14:paraId="00000019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"Ora, é muito simples". E a tia Adelina explicou-lhe tudo: a estrada, a mata, o rio, o pássaro, o salgueiro, a casa coberta de folhas de hera...</w:t>
      </w:r>
    </w:p>
    <w:p w14:paraId="0000001A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mana Eusébia só resmungou: "Está bem, está bem. Pois</w:t>
      </w:r>
      <w:r>
        <w:rPr>
          <w:rFonts w:ascii="Trebuchet MS" w:eastAsia="Trebuchet MS" w:hAnsi="Trebuchet MS" w:cs="Trebuchet MS"/>
          <w:sz w:val="20"/>
          <w:szCs w:val="20"/>
        </w:rPr>
        <w:t xml:space="preserve"> sempre tiveste muita sorte, ó mana Adelina! Foi sempre assim!"</w:t>
      </w:r>
    </w:p>
    <w:p w14:paraId="0000001B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Adelina respondeu-lhe: "Lá isso é verdade. Foram muito bons os rapazinhos. Temos aqui muita coisa boa para nós as duas".</w:t>
      </w:r>
    </w:p>
    <w:p w14:paraId="0000001C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No dia seguinte muito cedo, pela manhã, a tia Eusébia levantou-se</w:t>
      </w:r>
      <w:r>
        <w:rPr>
          <w:rFonts w:ascii="Trebuchet MS" w:eastAsia="Trebuchet MS" w:hAnsi="Trebuchet MS" w:cs="Trebuchet MS"/>
          <w:sz w:val="20"/>
          <w:szCs w:val="20"/>
        </w:rPr>
        <w:t xml:space="preserve"> muito cedo, vestiu-se, saiu, e foi pelo caminho que a mana Adelina lhe ensinara. Chegou ao rio, e apareceu-Ihe a casa por detrás do salgueiro, toda coberta de folhas de hera.</w:t>
      </w:r>
    </w:p>
    <w:p w14:paraId="0000001D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velha entrou. Viu-se na sala grande. Os rapazinhos lá estavam. Uniram as mãos,</w:t>
      </w:r>
      <w:r>
        <w:rPr>
          <w:rFonts w:ascii="Trebuchet MS" w:eastAsia="Trebuchet MS" w:hAnsi="Trebuchet MS" w:cs="Trebuchet MS"/>
          <w:sz w:val="20"/>
          <w:szCs w:val="20"/>
        </w:rPr>
        <w:t xml:space="preserve"> e dançaram em roda:</w:t>
      </w:r>
    </w:p>
    <w:p w14:paraId="0000001E" w14:textId="77777777" w:rsidR="00950242" w:rsidRDefault="00950242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803F4B7" w14:textId="77777777" w:rsidR="00BC56E6" w:rsidRPr="003F532A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roda, gira, gira,</w:t>
      </w:r>
    </w:p>
    <w:p w14:paraId="7ACFF46E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É um ano inteiro na gira,</w:t>
      </w:r>
    </w:p>
    <w:p w14:paraId="16E12C01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girar:</w:t>
      </w:r>
    </w:p>
    <w:p w14:paraId="5761E892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gira na roda?</w:t>
      </w:r>
    </w:p>
    <w:p w14:paraId="62240A72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canta esta moda?</w:t>
      </w:r>
    </w:p>
    <w:p w14:paraId="1BB1965A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Quem é que baila a cantar?</w:t>
      </w:r>
    </w:p>
    <w:p w14:paraId="06E1B37F" w14:textId="77777777" w:rsidR="00BC56E6" w:rsidRPr="003F532A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 a roda... gira...</w:t>
      </w:r>
      <w:r>
        <w:rPr>
          <w:rFonts w:ascii="Trebuchet MS" w:eastAsia="Trebuchet MS" w:hAnsi="Trebuchet MS" w:cs="Trebuchet MS"/>
          <w:sz w:val="20"/>
          <w:szCs w:val="20"/>
          <w:lang w:val="es-ES"/>
        </w:rPr>
        <w:t xml:space="preserve"> </w:t>
      </w:r>
      <w:r w:rsidRPr="003F532A">
        <w:rPr>
          <w:rFonts w:ascii="Trebuchet MS" w:eastAsia="Trebuchet MS" w:hAnsi="Trebuchet MS" w:cs="Trebuchet MS"/>
          <w:sz w:val="20"/>
          <w:szCs w:val="20"/>
          <w:lang w:val="es-ES"/>
        </w:rPr>
        <w:t>gira,</w:t>
      </w:r>
    </w:p>
    <w:p w14:paraId="1BAFB67A" w14:textId="77777777" w:rsidR="00BC56E6" w:rsidRP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C56E6">
        <w:rPr>
          <w:rFonts w:ascii="Trebuchet MS" w:eastAsia="Trebuchet MS" w:hAnsi="Trebuchet MS" w:cs="Trebuchet MS"/>
          <w:sz w:val="20"/>
          <w:szCs w:val="20"/>
        </w:rPr>
        <w:t>Gira... gira... gira... gira,</w:t>
      </w:r>
    </w:p>
    <w:p w14:paraId="3EF827A8" w14:textId="77777777" w:rsidR="00BC56E6" w:rsidRDefault="00BC56E6" w:rsidP="00BC56E6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São três por quatro a girar!</w:t>
      </w:r>
    </w:p>
    <w:p w14:paraId="00000028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Enquanto os rapazes dançavam, a tia Eusébia aborrecia-se; já lhe parecia dança de mais.</w:t>
      </w:r>
    </w:p>
    <w:p w14:paraId="00000029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Quando pararam, um deles adiantou-se e perguntou: "De quais dos meses gostas tu?"</w:t>
      </w:r>
    </w:p>
    <w:p w14:paraId="0000002A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 xml:space="preserve">A tia Eusébia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resmungou :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"Ora, que ideia! A que vem a pergunta sobre os meses? Eu sei lá! Cá para mim, são todos maus. Uns dão frio; outros dão vento; outros, calor. Todos me custam a aturar."</w:t>
      </w:r>
    </w:p>
    <w:p w14:paraId="0000002B" w14:textId="64FE1582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"Está bem, está bem</w:t>
      </w:r>
      <w:r w:rsidR="00BC56E6">
        <w:rPr>
          <w:rFonts w:ascii="Trebuchet MS" w:eastAsia="Trebuchet MS" w:hAnsi="Trebuchet MS" w:cs="Trebuchet MS"/>
          <w:sz w:val="20"/>
          <w:szCs w:val="20"/>
        </w:rPr>
        <w:t xml:space="preserve"> -</w:t>
      </w:r>
      <w:r>
        <w:rPr>
          <w:rFonts w:ascii="Trebuchet MS" w:eastAsia="Trebuchet MS" w:hAnsi="Trebuchet MS" w:cs="Trebuchet MS"/>
          <w:sz w:val="20"/>
          <w:szCs w:val="20"/>
        </w:rPr>
        <w:t xml:space="preserve"> respondeu o rapazinho. - Toma este saco. </w:t>
      </w:r>
      <w:r>
        <w:rPr>
          <w:rFonts w:ascii="Trebuchet MS" w:eastAsia="Trebuchet MS" w:hAnsi="Trebuchet MS" w:cs="Trebuchet MS"/>
          <w:sz w:val="20"/>
          <w:szCs w:val="20"/>
        </w:rPr>
        <w:t>Dou-to de presente com o que tem lá dentro. Adeus. Podes sair"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0000002C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 tia Eusébia lá se foi com o seu saquinho, voltou pelos sítios por onde tinha vindo, chegou a casa, não disse nada à sua mana, fechou-se no quarto muito bem fechada, e abriu o saco...</w:t>
      </w:r>
    </w:p>
    <w:p w14:paraId="0000002D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Ih Jes</w:t>
      </w:r>
      <w:r>
        <w:rPr>
          <w:rFonts w:ascii="Trebuchet MS" w:eastAsia="Trebuchet MS" w:hAnsi="Trebuchet MS" w:cs="Trebuchet MS"/>
          <w:sz w:val="20"/>
          <w:szCs w:val="20"/>
        </w:rPr>
        <w:t>us! No saco só havia lagartos!</w:t>
      </w:r>
    </w:p>
    <w:p w14:paraId="0000002E" w14:textId="77777777" w:rsidR="00950242" w:rsidRDefault="009324E4">
      <w:pPr>
        <w:shd w:val="clear" w:color="auto" w:fill="FFFFFF"/>
        <w:spacing w:before="200" w:after="200"/>
        <w:ind w:firstLine="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 acabou-se a história.</w:t>
      </w:r>
    </w:p>
    <w:p w14:paraId="0000002F" w14:textId="77777777" w:rsidR="00950242" w:rsidRDefault="00950242"/>
    <w:sectPr w:rsidR="0095024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6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42"/>
    <w:rsid w:val="003F532A"/>
    <w:rsid w:val="009324E4"/>
    <w:rsid w:val="00950242"/>
    <w:rsid w:val="00B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82C0"/>
  <w15:docId w15:val="{E76839A4-9F1B-440B-B7FB-7D486263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ind w:left="720" w:hanging="36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ind w:left="720" w:firstLine="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center"/>
    </w:pPr>
    <w:rPr>
      <w:b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center"/>
    </w:pPr>
    <w:rPr>
      <w:i/>
      <w:color w:val="66666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Ramos</dc:creator>
  <cp:lastModifiedBy>Luís Ramos</cp:lastModifiedBy>
  <cp:revision>3</cp:revision>
  <dcterms:created xsi:type="dcterms:W3CDTF">2022-05-10T16:05:00Z</dcterms:created>
  <dcterms:modified xsi:type="dcterms:W3CDTF">2022-05-10T16:05:00Z</dcterms:modified>
</cp:coreProperties>
</file>